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1A" w:rsidRDefault="00A8751A" w:rsidP="00A8751A">
      <w:pPr>
        <w:pStyle w:val="a3"/>
        <w:spacing w:before="0" w:beforeAutospacing="0" w:after="0" w:afterAutospacing="0"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A8751A" w:rsidRDefault="00A8751A" w:rsidP="00A8751A">
      <w:pPr>
        <w:widowControl/>
        <w:spacing w:line="480" w:lineRule="exact"/>
        <w:ind w:firstLineChars="393" w:firstLine="1736"/>
        <w:jc w:val="left"/>
        <w:rPr>
          <w:rFonts w:ascii="宋体" w:cs="宋体"/>
          <w:b/>
          <w:kern w:val="0"/>
          <w:sz w:val="44"/>
          <w:szCs w:val="44"/>
        </w:rPr>
      </w:pPr>
      <w:bookmarkStart w:id="0" w:name="_GoBack"/>
      <w:r w:rsidRPr="0020449F">
        <w:rPr>
          <w:rFonts w:ascii="宋体" w:hAnsi="宋体" w:cs="宋体" w:hint="eastAsia"/>
          <w:b/>
          <w:kern w:val="0"/>
          <w:sz w:val="44"/>
          <w:szCs w:val="44"/>
        </w:rPr>
        <w:t>退休</w:t>
      </w:r>
      <w:r w:rsidRPr="00720DBF">
        <w:rPr>
          <w:rFonts w:ascii="宋体" w:hAnsi="宋体" w:cs="宋体" w:hint="eastAsia"/>
          <w:b/>
          <w:kern w:val="0"/>
          <w:sz w:val="44"/>
          <w:szCs w:val="44"/>
        </w:rPr>
        <w:t>教</w:t>
      </w:r>
      <w:r w:rsidRPr="0020449F">
        <w:rPr>
          <w:rFonts w:ascii="宋体" w:hAnsi="宋体" w:cs="宋体" w:hint="eastAsia"/>
          <w:b/>
          <w:kern w:val="0"/>
          <w:sz w:val="44"/>
          <w:szCs w:val="44"/>
        </w:rPr>
        <w:t>职工生活困难补助申请表</w:t>
      </w:r>
      <w:bookmarkEnd w:id="0"/>
    </w:p>
    <w:p w:rsidR="00A8751A" w:rsidRPr="00720DBF" w:rsidRDefault="00A8751A" w:rsidP="00A8751A">
      <w:pPr>
        <w:widowControl/>
        <w:spacing w:line="480" w:lineRule="exact"/>
        <w:ind w:firstLineChars="393" w:firstLine="1729"/>
        <w:jc w:val="left"/>
        <w:rPr>
          <w:rFonts w:ascii="宋体" w:cs="宋体"/>
          <w:kern w:val="0"/>
          <w:sz w:val="44"/>
          <w:szCs w:val="44"/>
        </w:rPr>
      </w:pPr>
      <w:r w:rsidRPr="00720DBF">
        <w:rPr>
          <w:rFonts w:ascii="宋体" w:cs="宋体"/>
          <w:kern w:val="0"/>
          <w:sz w:val="44"/>
          <w:szCs w:val="44"/>
        </w:rPr>
        <w:t> 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2169"/>
        <w:gridCol w:w="709"/>
        <w:gridCol w:w="992"/>
        <w:gridCol w:w="1418"/>
        <w:gridCol w:w="2209"/>
      </w:tblGrid>
      <w:tr w:rsidR="00A8751A" w:rsidRPr="00C126DC" w:rsidTr="009D05EF">
        <w:trPr>
          <w:trHeight w:val="596"/>
          <w:jc w:val="center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ind w:firstLineChars="100" w:firstLine="3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8751A" w:rsidRPr="00C126DC" w:rsidTr="009D05EF">
        <w:trPr>
          <w:trHeight w:val="596"/>
          <w:jc w:val="center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8751A" w:rsidRPr="00C126DC" w:rsidTr="009D05EF">
        <w:trPr>
          <w:trHeight w:val="575"/>
          <w:jc w:val="center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8751A" w:rsidRPr="00C126DC" w:rsidTr="009D05EF">
        <w:trPr>
          <w:trHeight w:val="575"/>
          <w:jc w:val="center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原单位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8751A" w:rsidRPr="00C126DC" w:rsidTr="009D05EF">
        <w:trPr>
          <w:trHeight w:val="4363"/>
          <w:jc w:val="center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情</w:t>
            </w:r>
          </w:p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况</w:t>
            </w:r>
            <w:proofErr w:type="gramEnd"/>
          </w:p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说</w:t>
            </w:r>
          </w:p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明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1A" w:rsidRDefault="00A8751A" w:rsidP="009D05EF">
            <w:pPr>
              <w:widowControl/>
              <w:wordWrap w:val="0"/>
              <w:spacing w:line="432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8751A" w:rsidRPr="00C126DC" w:rsidTr="009D05EF">
        <w:trPr>
          <w:trHeight w:val="1514"/>
          <w:jc w:val="center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呈报单位意见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440" w:lineRule="exact"/>
              <w:ind w:firstLine="3839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/>
                <w:kern w:val="0"/>
                <w:sz w:val="32"/>
                <w:szCs w:val="32"/>
              </w:rPr>
              <w:t xml:space="preserve">        </w:t>
            </w:r>
          </w:p>
          <w:p w:rsidR="00A8751A" w:rsidRPr="004C2D5E" w:rsidRDefault="00A8751A" w:rsidP="009D05EF">
            <w:pPr>
              <w:widowControl/>
              <w:spacing w:line="440" w:lineRule="exact"/>
              <w:ind w:firstLineChars="1698" w:firstLine="475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章）</w:t>
            </w:r>
          </w:p>
          <w:p w:rsidR="00A8751A" w:rsidRDefault="00A8751A" w:rsidP="009D05EF">
            <w:pPr>
              <w:spacing w:line="440" w:lineRule="exact"/>
              <w:ind w:firstLineChars="1600" w:firstLine="4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宋体" w:eastAsia="仿宋_GB2312" w:hAnsi="宋体" w:cs="宋体"/>
                <w:kern w:val="0"/>
                <w:sz w:val="28"/>
                <w:szCs w:val="28"/>
              </w:rPr>
              <w:t> 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宋体" w:eastAsia="仿宋_GB2312" w:hAnsi="宋体" w:cs="宋体"/>
                <w:kern w:val="0"/>
                <w:sz w:val="28"/>
                <w:szCs w:val="28"/>
              </w:rPr>
              <w:t> 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8751A" w:rsidRPr="00C126DC" w:rsidTr="009D05EF">
        <w:trPr>
          <w:trHeight w:val="1452"/>
          <w:jc w:val="center"/>
        </w:trPr>
        <w:tc>
          <w:tcPr>
            <w:tcW w:w="17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评审小组意见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Pr="004C2D5E" w:rsidRDefault="00A8751A" w:rsidP="009D05EF">
            <w:pPr>
              <w:widowControl/>
              <w:spacing w:line="440" w:lineRule="exact"/>
              <w:ind w:firstLineChars="1698" w:firstLine="475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章）</w:t>
            </w:r>
          </w:p>
          <w:p w:rsidR="00A8751A" w:rsidRDefault="00A8751A" w:rsidP="009D05EF">
            <w:pPr>
              <w:spacing w:line="440" w:lineRule="exact"/>
              <w:ind w:firstLineChars="1627" w:firstLine="4556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宋体" w:eastAsia="仿宋_GB2312" w:hAnsi="宋体" w:cs="宋体"/>
                <w:kern w:val="0"/>
                <w:sz w:val="28"/>
                <w:szCs w:val="28"/>
              </w:rPr>
              <w:t> 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宋体" w:eastAsia="仿宋_GB2312" w:hAnsi="宋体" w:cs="宋体"/>
                <w:kern w:val="0"/>
                <w:sz w:val="28"/>
                <w:szCs w:val="28"/>
              </w:rPr>
              <w:t> 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8751A" w:rsidRPr="00C126DC" w:rsidTr="009D05EF">
        <w:trPr>
          <w:trHeight w:val="1317"/>
          <w:jc w:val="center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审批部门</w:t>
            </w:r>
          </w:p>
          <w:p w:rsidR="00A8751A" w:rsidRDefault="00A8751A" w:rsidP="009D05EF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Pr="004C2D5E" w:rsidRDefault="00A8751A" w:rsidP="009D05EF">
            <w:pPr>
              <w:widowControl/>
              <w:spacing w:line="440" w:lineRule="exact"/>
              <w:ind w:firstLineChars="1698" w:firstLine="475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章）</w:t>
            </w:r>
          </w:p>
          <w:p w:rsidR="00A8751A" w:rsidRDefault="00A8751A" w:rsidP="009D05EF">
            <w:pPr>
              <w:spacing w:line="440" w:lineRule="exact"/>
              <w:ind w:firstLineChars="1627" w:firstLine="4556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宋体" w:eastAsia="仿宋_GB2312" w:hAnsi="宋体" w:cs="宋体"/>
                <w:kern w:val="0"/>
                <w:sz w:val="28"/>
                <w:szCs w:val="28"/>
              </w:rPr>
              <w:t> 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4C2D5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4C2D5E">
              <w:rPr>
                <w:rFonts w:ascii="宋体" w:eastAsia="仿宋_GB2312" w:hAnsi="宋体" w:cs="宋体"/>
                <w:kern w:val="0"/>
                <w:sz w:val="28"/>
                <w:szCs w:val="28"/>
              </w:rPr>
              <w:t> </w:t>
            </w:r>
            <w:r w:rsidRPr="004C2D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8751A" w:rsidRPr="00C126DC" w:rsidTr="009D05EF">
        <w:trPr>
          <w:trHeight w:val="532"/>
          <w:jc w:val="center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51A" w:rsidRDefault="00A8751A" w:rsidP="009D05E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1A" w:rsidRDefault="00A8751A" w:rsidP="009D05EF">
            <w:pPr>
              <w:widowControl/>
              <w:spacing w:line="36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0735F1" w:rsidRDefault="000735F1"/>
    <w:sectPr w:rsidR="000735F1" w:rsidSect="00D8628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1A"/>
    <w:rsid w:val="000735F1"/>
    <w:rsid w:val="00A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2016-09-18T02:59:00Z</dcterms:created>
  <dcterms:modified xsi:type="dcterms:W3CDTF">2016-09-18T03:00:00Z</dcterms:modified>
</cp:coreProperties>
</file>